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68B08" w14:textId="540F05B7" w:rsidR="00186604" w:rsidRPr="00186604" w:rsidRDefault="00C6010C" w:rsidP="00186604">
      <w:pPr>
        <w:spacing w:after="0" w:line="276" w:lineRule="auto"/>
        <w:ind w:left="120"/>
        <w:jc w:val="center"/>
      </w:pPr>
      <w:bookmarkStart w:id="0" w:name="block-7845098"/>
      <w:r>
        <w:rPr>
          <w:noProof/>
        </w:rPr>
        <w:drawing>
          <wp:inline distT="0" distB="0" distL="0" distR="0" wp14:anchorId="154A2166" wp14:editId="70F19E20">
            <wp:extent cx="6645910" cy="943864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3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08826" w14:textId="77777777" w:rsidR="00186604" w:rsidRPr="00186604" w:rsidRDefault="00186604" w:rsidP="00186604">
      <w:pPr>
        <w:spacing w:after="0" w:line="276" w:lineRule="auto"/>
        <w:ind w:left="120"/>
        <w:jc w:val="center"/>
      </w:pPr>
    </w:p>
    <w:p w14:paraId="0DE32128" w14:textId="566EF281" w:rsidR="00186604" w:rsidRPr="00186604" w:rsidRDefault="00186604" w:rsidP="00C6010C">
      <w:pPr>
        <w:spacing w:after="0" w:line="276" w:lineRule="auto"/>
        <w:sectPr w:rsidR="00186604" w:rsidRPr="00186604" w:rsidSect="000066B0">
          <w:pgSz w:w="11906" w:h="16838" w:code="9"/>
          <w:pgMar w:top="720" w:right="720" w:bottom="720" w:left="720" w:header="720" w:footer="720" w:gutter="0"/>
          <w:cols w:space="720"/>
          <w:docGrid w:linePitch="299"/>
        </w:sectPr>
      </w:pPr>
    </w:p>
    <w:bookmarkEnd w:id="0"/>
    <w:p w14:paraId="5D7BAF3B" w14:textId="77777777" w:rsidR="00E20DBC" w:rsidRPr="00D02EA6" w:rsidRDefault="001334F7" w:rsidP="00D42D99">
      <w:pPr>
        <w:pStyle w:val="a3"/>
        <w:numPr>
          <w:ilvl w:val="0"/>
          <w:numId w:val="7"/>
        </w:num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2EA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6CFE5102" w14:textId="77777777" w:rsidR="005F32F8" w:rsidRPr="00D02EA6" w:rsidRDefault="005F32F8" w:rsidP="005F32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2EA6">
        <w:rPr>
          <w:rFonts w:ascii="Times New Roman" w:hAnsi="Times New Roman" w:cs="Times New Roman"/>
          <w:sz w:val="28"/>
          <w:szCs w:val="28"/>
        </w:rPr>
        <w:t xml:space="preserve">Программа элективного курса </w:t>
      </w:r>
      <w:r w:rsidR="00E20DBC" w:rsidRPr="00D02EA6">
        <w:rPr>
          <w:rFonts w:ascii="Times New Roman" w:hAnsi="Times New Roman" w:cs="Times New Roman"/>
          <w:sz w:val="28"/>
          <w:szCs w:val="28"/>
        </w:rPr>
        <w:t>«</w:t>
      </w:r>
      <w:r w:rsidR="00FB4FDF" w:rsidRPr="00D02EA6">
        <w:rPr>
          <w:rFonts w:ascii="Times New Roman" w:hAnsi="Times New Roman" w:cs="Times New Roman"/>
          <w:sz w:val="28"/>
          <w:szCs w:val="28"/>
        </w:rPr>
        <w:t>Практикум по русскому языку</w:t>
      </w:r>
      <w:r w:rsidRPr="00D02EA6">
        <w:rPr>
          <w:rFonts w:ascii="Times New Roman" w:hAnsi="Times New Roman" w:cs="Times New Roman"/>
          <w:sz w:val="28"/>
          <w:szCs w:val="28"/>
        </w:rPr>
        <w:t>» на уровне среднего общего образования предназначена для обучающихся 11 классов.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14:paraId="7376AD1D" w14:textId="77777777" w:rsidR="00FB4FDF" w:rsidRPr="00D02EA6" w:rsidRDefault="00FB4FDF" w:rsidP="00FB4FD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EA6">
        <w:rPr>
          <w:rFonts w:ascii="Times New Roman" w:hAnsi="Times New Roman" w:cs="Times New Roman"/>
          <w:b/>
          <w:sz w:val="28"/>
          <w:szCs w:val="28"/>
        </w:rPr>
        <w:t xml:space="preserve">Программа направлена на овладение учащимися навыками написания сочинения-рассуждения ЕГЭ. </w:t>
      </w:r>
    </w:p>
    <w:p w14:paraId="2ADC2740" w14:textId="77777777" w:rsidR="00E20DBC" w:rsidRPr="00D02EA6" w:rsidRDefault="00E20DBC" w:rsidP="00E20D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2EA6">
        <w:rPr>
          <w:rFonts w:ascii="Times New Roman" w:hAnsi="Times New Roman" w:cs="Times New Roman"/>
          <w:sz w:val="28"/>
          <w:szCs w:val="28"/>
        </w:rPr>
        <w:t>Научить писать сочинение, а особенно сочинение-рассуждение или эссе, – одна из актуальных проблем современной школы, и этот навык необходим каждому культурному человеку, в каких бы областях науки, техники или искусства он в будущем ни реализовывал себя.</w:t>
      </w:r>
    </w:p>
    <w:p w14:paraId="5ADA8383" w14:textId="77777777" w:rsidR="00E20DBC" w:rsidRPr="00D02EA6" w:rsidRDefault="00E20DBC" w:rsidP="00E20D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2EA6">
        <w:rPr>
          <w:rFonts w:ascii="Times New Roman" w:hAnsi="Times New Roman" w:cs="Times New Roman"/>
          <w:sz w:val="28"/>
          <w:szCs w:val="28"/>
        </w:rPr>
        <w:t>Сочинение – не только один из самых трудных видов деятельности учащихся, но и, по мнению большинства учителей, одна из самых трудных письменных форм мониторинга в системе обучения русскому языку и литературе, контроля овладения учащимися навыками связной речи. Оно требует от обучающегося и выпускника предельной сосредоточенности, умения чётко образно и грамотно излагать, аргументировать свои мысли.</w:t>
      </w:r>
    </w:p>
    <w:p w14:paraId="0BF41A73" w14:textId="77777777" w:rsidR="00E20DBC" w:rsidRPr="00D02EA6" w:rsidRDefault="00E20DBC" w:rsidP="00E20D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2EA6">
        <w:rPr>
          <w:rFonts w:ascii="Times New Roman" w:hAnsi="Times New Roman" w:cs="Times New Roman"/>
          <w:sz w:val="28"/>
          <w:szCs w:val="28"/>
        </w:rPr>
        <w:t>Работа над сочинением учит развивать мысли на избранную тему, формирует литературные взгляды и вкусы, дает возможность высказать то, что тревожит и волнует. Она приобщает учащегося к литературному творчеству, позволяя выразить свою личность, свой взгляд на мир, реализовать себя в написанном.</w:t>
      </w:r>
    </w:p>
    <w:p w14:paraId="2EA769CC" w14:textId="77777777" w:rsidR="00E20DBC" w:rsidRPr="00D02EA6" w:rsidRDefault="00E20DBC" w:rsidP="00E20D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2EA6">
        <w:rPr>
          <w:rFonts w:ascii="Times New Roman" w:hAnsi="Times New Roman" w:cs="Times New Roman"/>
          <w:sz w:val="28"/>
          <w:szCs w:val="28"/>
        </w:rPr>
        <w:t>Актуальность данного элективного курса заключается прежде всего в том, что полученные знания формируют умение грамотно выразить свои мысли и создавать собственные высказывания, позволяют подготовить учащихся к ЕГЭ по русскому языку в 11 классе. А также в направленности его на организацию систематичной работы над пониманием художественного и публицистического текста и способами его выражения, практического применения полученных знаний и умений в ситуации необходимости самостоятельного построения собственного высказывания.</w:t>
      </w:r>
    </w:p>
    <w:p w14:paraId="67927D8A" w14:textId="77777777" w:rsidR="00E20DBC" w:rsidRPr="00D02EA6" w:rsidRDefault="00E20DBC" w:rsidP="00E20D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2EA6">
        <w:rPr>
          <w:rFonts w:ascii="Times New Roman" w:hAnsi="Times New Roman" w:cs="Times New Roman"/>
          <w:sz w:val="28"/>
          <w:szCs w:val="28"/>
        </w:rPr>
        <w:t>Особенность содержания данного курса состоит в том, что он не отражает какого-либо одного специального раздела науки о языке. Этот курс строится на развитии связной речи и опирается на данные таких филологических дисциплин и прикладных предметов, как литературоведение, стилистика, литературное редактирование, культура речи.</w:t>
      </w:r>
    </w:p>
    <w:p w14:paraId="79E70D71" w14:textId="77777777" w:rsidR="00E20DBC" w:rsidRPr="00D02EA6" w:rsidRDefault="00E20DBC" w:rsidP="00E20D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2EA6">
        <w:rPr>
          <w:rFonts w:ascii="Times New Roman" w:hAnsi="Times New Roman" w:cs="Times New Roman"/>
          <w:b/>
          <w:bCs/>
          <w:sz w:val="28"/>
          <w:szCs w:val="28"/>
        </w:rPr>
        <w:t>Цель курса: </w:t>
      </w:r>
      <w:r w:rsidRPr="00D02EA6">
        <w:rPr>
          <w:rFonts w:ascii="Times New Roman" w:hAnsi="Times New Roman" w:cs="Times New Roman"/>
          <w:sz w:val="28"/>
          <w:szCs w:val="28"/>
        </w:rPr>
        <w:t>создание условий для формирования у обучающихся ключевых коммуникативных компетентностей, необходимых для успешной социализации личности; развитие речемыслительного потенциала выпускника, подготовка к написанию сочинения-рассуждения на ЕГЭ.</w:t>
      </w:r>
    </w:p>
    <w:p w14:paraId="2FFBA0FD" w14:textId="77777777" w:rsidR="00E20DBC" w:rsidRPr="00D02EA6" w:rsidRDefault="00E20DBC" w:rsidP="00E20D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2EA6">
        <w:rPr>
          <w:rFonts w:ascii="Times New Roman" w:hAnsi="Times New Roman" w:cs="Times New Roman"/>
          <w:b/>
          <w:bCs/>
          <w:sz w:val="28"/>
          <w:szCs w:val="28"/>
        </w:rPr>
        <w:t>Задачи курса:</w:t>
      </w:r>
    </w:p>
    <w:p w14:paraId="635BC3FA" w14:textId="77777777" w:rsidR="00E20DBC" w:rsidRPr="00D02EA6" w:rsidRDefault="00E20DBC" w:rsidP="00E20D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EA6">
        <w:rPr>
          <w:rFonts w:ascii="Times New Roman" w:hAnsi="Times New Roman" w:cs="Times New Roman"/>
          <w:sz w:val="28"/>
          <w:szCs w:val="28"/>
        </w:rPr>
        <w:t>развитие коммуникативной компетенции обучающихся;</w:t>
      </w:r>
    </w:p>
    <w:p w14:paraId="527A4541" w14:textId="77777777" w:rsidR="00E20DBC" w:rsidRPr="00D02EA6" w:rsidRDefault="00E20DBC" w:rsidP="00E20D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EA6">
        <w:rPr>
          <w:rFonts w:ascii="Times New Roman" w:hAnsi="Times New Roman" w:cs="Times New Roman"/>
          <w:sz w:val="28"/>
          <w:szCs w:val="28"/>
        </w:rPr>
        <w:t>формирование у обучающихся научно-лингвистического мировоззрения;</w:t>
      </w:r>
    </w:p>
    <w:p w14:paraId="37BFBCFC" w14:textId="77777777" w:rsidR="00E20DBC" w:rsidRPr="00D02EA6" w:rsidRDefault="00E20DBC" w:rsidP="00E20D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EA6">
        <w:rPr>
          <w:rFonts w:ascii="Times New Roman" w:hAnsi="Times New Roman" w:cs="Times New Roman"/>
          <w:sz w:val="28"/>
          <w:szCs w:val="28"/>
        </w:rPr>
        <w:lastRenderedPageBreak/>
        <w:t>овладение нормами русского литературного языка;</w:t>
      </w:r>
    </w:p>
    <w:p w14:paraId="51C1D860" w14:textId="77777777" w:rsidR="00E20DBC" w:rsidRPr="00D02EA6" w:rsidRDefault="00E20DBC" w:rsidP="00E20D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EA6">
        <w:rPr>
          <w:rFonts w:ascii="Times New Roman" w:hAnsi="Times New Roman" w:cs="Times New Roman"/>
          <w:sz w:val="28"/>
          <w:szCs w:val="28"/>
        </w:rPr>
        <w:t>обучение умению связно излагать свои мысли в устной и письменной форме;</w:t>
      </w:r>
    </w:p>
    <w:p w14:paraId="1496C9FF" w14:textId="77777777" w:rsidR="00E20DBC" w:rsidRPr="00D02EA6" w:rsidRDefault="00E20DBC" w:rsidP="00E20D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EA6">
        <w:rPr>
          <w:rFonts w:ascii="Times New Roman" w:hAnsi="Times New Roman" w:cs="Times New Roman"/>
          <w:sz w:val="28"/>
          <w:szCs w:val="28"/>
        </w:rPr>
        <w:t>развивать умение выявлять, осмыслять и интерпретировать содержащуюся в исходном тексте смысловую информацию;</w:t>
      </w:r>
    </w:p>
    <w:p w14:paraId="77CFFD6C" w14:textId="77777777" w:rsidR="00E20DBC" w:rsidRPr="00D02EA6" w:rsidRDefault="00E20DBC" w:rsidP="00E20D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EA6">
        <w:rPr>
          <w:rFonts w:ascii="Times New Roman" w:hAnsi="Times New Roman" w:cs="Times New Roman"/>
          <w:sz w:val="28"/>
          <w:szCs w:val="28"/>
        </w:rPr>
        <w:t>формировать умение определять личностную позицию по поводу прочитанного и собственное отношение к содержанию исходного текста;</w:t>
      </w:r>
    </w:p>
    <w:p w14:paraId="013A0483" w14:textId="77777777" w:rsidR="00E20DBC" w:rsidRPr="00D02EA6" w:rsidRDefault="00E20DBC" w:rsidP="00E20D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EA6">
        <w:rPr>
          <w:rFonts w:ascii="Times New Roman" w:hAnsi="Times New Roman" w:cs="Times New Roman"/>
          <w:sz w:val="28"/>
          <w:szCs w:val="28"/>
        </w:rPr>
        <w:t>обучение работе над сочинением в соответствии с требованиями ЕГЭ;</w:t>
      </w:r>
    </w:p>
    <w:p w14:paraId="29CBB4D6" w14:textId="77777777" w:rsidR="00E20DBC" w:rsidRPr="00D02EA6" w:rsidRDefault="00E20DBC" w:rsidP="00E20D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EA6">
        <w:rPr>
          <w:rFonts w:ascii="Times New Roman" w:hAnsi="Times New Roman" w:cs="Times New Roman"/>
          <w:sz w:val="28"/>
          <w:szCs w:val="28"/>
        </w:rPr>
        <w:t>воспитание способности воспринимать и оценивать мастерство художника слова.</w:t>
      </w:r>
    </w:p>
    <w:p w14:paraId="06E545C5" w14:textId="77777777" w:rsidR="001E3889" w:rsidRPr="00D02EA6" w:rsidRDefault="001E3889" w:rsidP="001E388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EA6">
        <w:rPr>
          <w:rFonts w:ascii="Times New Roman" w:hAnsi="Times New Roman" w:cs="Times New Roman"/>
          <w:b/>
          <w:bCs/>
          <w:sz w:val="28"/>
          <w:szCs w:val="28"/>
        </w:rPr>
        <w:t>Место предмета в учебном плане</w:t>
      </w:r>
    </w:p>
    <w:p w14:paraId="24B2553F" w14:textId="77777777" w:rsidR="001E3889" w:rsidRPr="00D02EA6" w:rsidRDefault="001E3889" w:rsidP="001E388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2EA6">
        <w:rPr>
          <w:rFonts w:ascii="Times New Roman" w:hAnsi="Times New Roman" w:cs="Times New Roman"/>
          <w:bCs/>
          <w:sz w:val="28"/>
          <w:szCs w:val="28"/>
        </w:rPr>
        <w:t>Программа </w:t>
      </w:r>
      <w:r w:rsidRPr="00D02EA6">
        <w:rPr>
          <w:rFonts w:ascii="Times New Roman" w:hAnsi="Times New Roman" w:cs="Times New Roman"/>
          <w:sz w:val="28"/>
          <w:szCs w:val="28"/>
        </w:rPr>
        <w:t>элективного курса предназначена для обучающихся 11 класса и рассчитана на 34 часа (1 час в неделю).</w:t>
      </w:r>
    </w:p>
    <w:p w14:paraId="687D1655" w14:textId="77777777" w:rsidR="00E20DBC" w:rsidRPr="00D02EA6" w:rsidRDefault="001334F7" w:rsidP="00D42D99">
      <w:pPr>
        <w:pStyle w:val="a3"/>
        <w:numPr>
          <w:ilvl w:val="0"/>
          <w:numId w:val="7"/>
        </w:num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2EA6">
        <w:rPr>
          <w:rFonts w:ascii="Times New Roman" w:hAnsi="Times New Roman" w:cs="Times New Roman"/>
          <w:b/>
          <w:bCs/>
          <w:sz w:val="28"/>
          <w:szCs w:val="28"/>
        </w:rPr>
        <w:t>ПЛАНИРУЕМЫЕ ПРЕДМЕТНЫЕ РЕЗУЛЬТАТЫ</w:t>
      </w:r>
    </w:p>
    <w:p w14:paraId="21CEA52B" w14:textId="77777777" w:rsidR="00E20DBC" w:rsidRPr="00D02EA6" w:rsidRDefault="00E20DBC" w:rsidP="00E20DB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2EA6">
        <w:rPr>
          <w:rFonts w:ascii="Times New Roman" w:hAnsi="Times New Roman" w:cs="Times New Roman"/>
          <w:sz w:val="28"/>
          <w:szCs w:val="28"/>
        </w:rPr>
        <w:t>Учащиеся должны</w:t>
      </w:r>
    </w:p>
    <w:p w14:paraId="0FA31C2B" w14:textId="77777777" w:rsidR="00E20DBC" w:rsidRPr="00D02EA6" w:rsidRDefault="00E20DBC" w:rsidP="00E20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EA6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14:paraId="7F7C6446" w14:textId="77777777" w:rsidR="00E20DBC" w:rsidRPr="00D02EA6" w:rsidRDefault="00E20DBC" w:rsidP="00E20DB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EA6">
        <w:rPr>
          <w:rFonts w:ascii="Times New Roman" w:hAnsi="Times New Roman" w:cs="Times New Roman"/>
          <w:sz w:val="28"/>
          <w:szCs w:val="28"/>
        </w:rPr>
        <w:t>теоретические сведения о структуре и компонентах сочинения-рассуждения;</w:t>
      </w:r>
    </w:p>
    <w:p w14:paraId="621FDCA5" w14:textId="77777777" w:rsidR="00E20DBC" w:rsidRPr="00D02EA6" w:rsidRDefault="00E20DBC" w:rsidP="00E20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EA6">
        <w:rPr>
          <w:rFonts w:ascii="Times New Roman" w:hAnsi="Times New Roman" w:cs="Times New Roman"/>
          <w:b/>
          <w:bCs/>
          <w:sz w:val="28"/>
          <w:szCs w:val="28"/>
        </w:rPr>
        <w:t>уметь </w:t>
      </w:r>
      <w:r w:rsidRPr="00D02EA6">
        <w:rPr>
          <w:rFonts w:ascii="Times New Roman" w:hAnsi="Times New Roman" w:cs="Times New Roman"/>
          <w:sz w:val="28"/>
          <w:szCs w:val="28"/>
        </w:rPr>
        <w:t>применять такие коммуникативные умения как умение:</w:t>
      </w:r>
    </w:p>
    <w:p w14:paraId="7B6092A9" w14:textId="77777777" w:rsidR="00E20DBC" w:rsidRPr="00D02EA6" w:rsidRDefault="00E20DBC" w:rsidP="00E20D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EA6">
        <w:rPr>
          <w:rFonts w:ascii="Times New Roman" w:hAnsi="Times New Roman" w:cs="Times New Roman"/>
          <w:sz w:val="28"/>
          <w:szCs w:val="28"/>
        </w:rPr>
        <w:t>интерпретировать содержание исходного текста;</w:t>
      </w:r>
    </w:p>
    <w:p w14:paraId="42E74CBD" w14:textId="77777777" w:rsidR="00E20DBC" w:rsidRPr="00D02EA6" w:rsidRDefault="00E20DBC" w:rsidP="00E20D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EA6">
        <w:rPr>
          <w:rFonts w:ascii="Times New Roman" w:hAnsi="Times New Roman" w:cs="Times New Roman"/>
          <w:sz w:val="28"/>
          <w:szCs w:val="28"/>
        </w:rPr>
        <w:t>последовательно, логично выражать мысли в письменной и устной форме;</w:t>
      </w:r>
    </w:p>
    <w:p w14:paraId="3E77C581" w14:textId="77777777" w:rsidR="00E20DBC" w:rsidRPr="00D02EA6" w:rsidRDefault="00E20DBC" w:rsidP="00E20D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EA6">
        <w:rPr>
          <w:rFonts w:ascii="Times New Roman" w:hAnsi="Times New Roman" w:cs="Times New Roman"/>
          <w:sz w:val="28"/>
          <w:szCs w:val="28"/>
        </w:rPr>
        <w:t>выражать свои мысли грамотно, последовательно, связно, с соблюдением языковых норм;</w:t>
      </w:r>
    </w:p>
    <w:p w14:paraId="13E0AD59" w14:textId="77777777" w:rsidR="00E20DBC" w:rsidRPr="00D02EA6" w:rsidRDefault="00E20DBC" w:rsidP="00E20D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EA6">
        <w:rPr>
          <w:rFonts w:ascii="Times New Roman" w:hAnsi="Times New Roman" w:cs="Times New Roman"/>
          <w:sz w:val="28"/>
          <w:szCs w:val="28"/>
        </w:rPr>
        <w:t>создавать свой текст определённой модели, соответствующий требованиям выполнения части С;</w:t>
      </w:r>
    </w:p>
    <w:p w14:paraId="2D66EDC0" w14:textId="77777777" w:rsidR="00E20DBC" w:rsidRPr="00D02EA6" w:rsidRDefault="00E20DBC" w:rsidP="00E20D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EA6">
        <w:rPr>
          <w:rFonts w:ascii="Times New Roman" w:hAnsi="Times New Roman" w:cs="Times New Roman"/>
          <w:sz w:val="28"/>
          <w:szCs w:val="28"/>
        </w:rPr>
        <w:t>анализировать творческие образцы сочинений и рецензировать их.</w:t>
      </w:r>
    </w:p>
    <w:p w14:paraId="60BB9DFD" w14:textId="77777777" w:rsidR="00E20DBC" w:rsidRPr="00D02EA6" w:rsidRDefault="00E20DBC" w:rsidP="00E20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EA6">
        <w:rPr>
          <w:rFonts w:ascii="Times New Roman" w:hAnsi="Times New Roman" w:cs="Times New Roman"/>
          <w:b/>
          <w:bCs/>
          <w:sz w:val="28"/>
          <w:szCs w:val="28"/>
        </w:rPr>
        <w:t>владеть:</w:t>
      </w:r>
    </w:p>
    <w:p w14:paraId="18A8D871" w14:textId="77777777" w:rsidR="00E20DBC" w:rsidRPr="00D02EA6" w:rsidRDefault="00E20DBC" w:rsidP="00E20DB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EA6">
        <w:rPr>
          <w:rFonts w:ascii="Times New Roman" w:hAnsi="Times New Roman" w:cs="Times New Roman"/>
          <w:sz w:val="28"/>
          <w:szCs w:val="28"/>
        </w:rPr>
        <w:t>коммуникативной компетенцией, предполагающей овладение всеми видами речевой деятельности и основами культуры устной и письменной речи, компетенции, необходимой для использовании языка в жизненно важных сферах, жанрах и ситуациях общения.</w:t>
      </w:r>
    </w:p>
    <w:p w14:paraId="20841F40" w14:textId="77777777" w:rsidR="00E20DBC" w:rsidRPr="00D02EA6" w:rsidRDefault="00E20DBC" w:rsidP="00E20D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2EA6">
        <w:rPr>
          <w:rFonts w:ascii="Times New Roman" w:hAnsi="Times New Roman" w:cs="Times New Roman"/>
          <w:b/>
          <w:bCs/>
          <w:sz w:val="28"/>
          <w:szCs w:val="28"/>
        </w:rPr>
        <w:t>Формы изучения курса:</w:t>
      </w:r>
      <w:r w:rsidRPr="00D02EA6">
        <w:rPr>
          <w:rFonts w:ascii="Times New Roman" w:hAnsi="Times New Roman" w:cs="Times New Roman"/>
          <w:sz w:val="28"/>
          <w:szCs w:val="28"/>
        </w:rPr>
        <w:t xml:space="preserve"> групповая и индивидуальная; работа с нормативными документами, с учебными пособиями по подготовке к ЕГЭ, с тестами и текстами, тренинг, практикум, ответы на поставленные вопросы как результат самостоятельного осмысления и решения лингвистических и коммуникативных задач, мини-исследования содержания и языковых средств конкретных текстов, написание сочинений в соответствии с требованиями ЕГЭ, анализ образцов ученических сочинений, </w:t>
      </w:r>
      <w:proofErr w:type="spellStart"/>
      <w:r w:rsidRPr="00D02EA6">
        <w:rPr>
          <w:rFonts w:ascii="Times New Roman" w:hAnsi="Times New Roman" w:cs="Times New Roman"/>
          <w:sz w:val="28"/>
          <w:szCs w:val="28"/>
        </w:rPr>
        <w:t>тренировочно</w:t>
      </w:r>
      <w:proofErr w:type="spellEnd"/>
      <w:r w:rsidRPr="00D02EA6">
        <w:rPr>
          <w:rFonts w:ascii="Times New Roman" w:hAnsi="Times New Roman" w:cs="Times New Roman"/>
          <w:sz w:val="28"/>
          <w:szCs w:val="28"/>
        </w:rPr>
        <w:t>-диагностические работы, репетиционный ЕГЭ, использование различных каналов поиска информации.</w:t>
      </w:r>
    </w:p>
    <w:p w14:paraId="07AF9692" w14:textId="77777777" w:rsidR="00E20DBC" w:rsidRPr="00D02EA6" w:rsidRDefault="001334F7" w:rsidP="0081579A">
      <w:pPr>
        <w:pStyle w:val="a3"/>
        <w:numPr>
          <w:ilvl w:val="0"/>
          <w:numId w:val="7"/>
        </w:numPr>
        <w:spacing w:before="24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EA6">
        <w:rPr>
          <w:rFonts w:ascii="Times New Roman" w:hAnsi="Times New Roman" w:cs="Times New Roman"/>
          <w:b/>
          <w:sz w:val="28"/>
          <w:szCs w:val="28"/>
        </w:rPr>
        <w:t>ТЕМАТИЧЕСКОЕ ПЛАНИРОВАНИЕ ЭЛЕКТИВНОГО КУРСА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43"/>
        <w:gridCol w:w="1701"/>
        <w:gridCol w:w="6663"/>
        <w:gridCol w:w="832"/>
      </w:tblGrid>
      <w:tr w:rsidR="005F32F8" w:rsidRPr="0012168F" w14:paraId="42CC030D" w14:textId="77777777" w:rsidTr="00AB3219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301AFB" w14:textId="77777777" w:rsidR="005F32F8" w:rsidRPr="0012168F" w:rsidRDefault="005F32F8" w:rsidP="001334F7">
            <w:pPr>
              <w:spacing w:after="0" w:line="240" w:lineRule="auto"/>
              <w:ind w:left="-53"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87F503" w14:textId="77777777" w:rsidR="005F32F8" w:rsidRPr="0012168F" w:rsidRDefault="0012168F" w:rsidP="00E20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CF483C" w14:textId="77777777" w:rsidR="005F32F8" w:rsidRPr="0012168F" w:rsidRDefault="005F32F8" w:rsidP="005F32F8">
            <w:pPr>
              <w:spacing w:after="0" w:line="240" w:lineRule="auto"/>
              <w:ind w:left="97"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12FEF7" w14:textId="77777777" w:rsidR="005F32F8" w:rsidRPr="0012168F" w:rsidRDefault="005F32F8" w:rsidP="0022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5F32F8" w:rsidRPr="00D02EA6" w14:paraId="205C6D84" w14:textId="77777777" w:rsidTr="00AB3219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9DE1D7" w14:textId="77777777" w:rsidR="005F32F8" w:rsidRPr="00D02EA6" w:rsidRDefault="005F32F8" w:rsidP="00AB321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EDBFF5" w14:textId="77777777" w:rsidR="005F32F8" w:rsidRPr="0012168F" w:rsidRDefault="00C76651" w:rsidP="00C76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68F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Введение.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EA0574" w14:textId="77777777" w:rsidR="005F32F8" w:rsidRPr="00D02EA6" w:rsidRDefault="005F32F8" w:rsidP="005F32F8">
            <w:pPr>
              <w:spacing w:after="0" w:line="240" w:lineRule="auto"/>
              <w:ind w:left="97" w:righ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EA6">
              <w:rPr>
                <w:rFonts w:ascii="Times New Roman" w:hAnsi="Times New Roman" w:cs="Times New Roman"/>
                <w:sz w:val="28"/>
                <w:szCs w:val="28"/>
              </w:rPr>
              <w:t>Цели и задачи курса. Нормативные и методические документы по подготовке и проведению государственной (итоговой) аттестации в форме ЕГЭ по русскому языку.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DFF8E5" w14:textId="77777777" w:rsidR="005F32F8" w:rsidRPr="00D02EA6" w:rsidRDefault="005F32F8" w:rsidP="0013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32F8" w:rsidRPr="00D02EA6" w14:paraId="132FC21B" w14:textId="77777777" w:rsidTr="00AB3219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E23267" w14:textId="77777777" w:rsidR="005F32F8" w:rsidRPr="00D02EA6" w:rsidRDefault="005F32F8" w:rsidP="00AB321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B45DE7" w14:textId="77777777" w:rsidR="005F32F8" w:rsidRPr="0012168F" w:rsidRDefault="005F32F8" w:rsidP="00E20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834181" w14:textId="77777777" w:rsidR="005F32F8" w:rsidRPr="00D02EA6" w:rsidRDefault="005F32F8" w:rsidP="005F32F8">
            <w:pPr>
              <w:spacing w:after="0" w:line="240" w:lineRule="auto"/>
              <w:ind w:left="97" w:righ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EA6">
              <w:rPr>
                <w:rFonts w:ascii="Times New Roman" w:hAnsi="Times New Roman" w:cs="Times New Roman"/>
                <w:sz w:val="28"/>
                <w:szCs w:val="28"/>
              </w:rPr>
              <w:t>Особенности сочинения ЕГЭ по русскому языку. Спецификация. Кодификатор. Критерии оценивания и сочинения.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74E2DC" w14:textId="77777777" w:rsidR="005F32F8" w:rsidRPr="00D02EA6" w:rsidRDefault="005F32F8" w:rsidP="0013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32F8" w:rsidRPr="00D02EA6" w14:paraId="0A500849" w14:textId="77777777" w:rsidTr="00AB3219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36316B" w14:textId="77777777" w:rsidR="005F32F8" w:rsidRPr="00D02EA6" w:rsidRDefault="005F32F8" w:rsidP="00AB321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12A4C4" w14:textId="77777777" w:rsidR="00C76651" w:rsidRPr="0012168F" w:rsidRDefault="00C76651" w:rsidP="00E20D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168F">
              <w:rPr>
                <w:rFonts w:ascii="Times New Roman" w:hAnsi="Times New Roman" w:cs="Times New Roman"/>
                <w:bCs/>
                <w:sz w:val="28"/>
                <w:szCs w:val="28"/>
              </w:rPr>
              <w:t>Языковые</w:t>
            </w:r>
          </w:p>
          <w:p w14:paraId="7247FDAB" w14:textId="77777777" w:rsidR="005F32F8" w:rsidRPr="0012168F" w:rsidRDefault="00C76651" w:rsidP="00E20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68F">
              <w:rPr>
                <w:rFonts w:ascii="Times New Roman" w:hAnsi="Times New Roman" w:cs="Times New Roman"/>
                <w:bCs/>
                <w:sz w:val="28"/>
                <w:szCs w:val="28"/>
              </w:rPr>
              <w:t>Нормы.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DB7CBC" w14:textId="77777777" w:rsidR="005F32F8" w:rsidRPr="00D02EA6" w:rsidRDefault="005F32F8" w:rsidP="005F32F8">
            <w:pPr>
              <w:spacing w:after="0" w:line="240" w:lineRule="auto"/>
              <w:ind w:left="97" w:righ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EA6">
              <w:rPr>
                <w:rFonts w:ascii="Times New Roman" w:hAnsi="Times New Roman" w:cs="Times New Roman"/>
                <w:sz w:val="28"/>
                <w:szCs w:val="28"/>
              </w:rPr>
              <w:t>Литературный язык. Нормы речи. Словари русского языка.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4D1CA0" w14:textId="77777777" w:rsidR="005F32F8" w:rsidRPr="00D02EA6" w:rsidRDefault="005F32F8" w:rsidP="0013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32F8" w:rsidRPr="00D02EA6" w14:paraId="3E9E534A" w14:textId="77777777" w:rsidTr="00AB3219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5A8A0C" w14:textId="77777777" w:rsidR="005F32F8" w:rsidRPr="00D02EA6" w:rsidRDefault="005F32F8" w:rsidP="00AB321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6ECAAC" w14:textId="77777777" w:rsidR="005F32F8" w:rsidRPr="0012168F" w:rsidRDefault="00C76651" w:rsidP="00E20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68F">
              <w:rPr>
                <w:rFonts w:ascii="Times New Roman" w:hAnsi="Times New Roman" w:cs="Times New Roman"/>
                <w:bCs/>
                <w:sz w:val="28"/>
                <w:szCs w:val="28"/>
              </w:rPr>
              <w:t>Текст.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61F9EF" w14:textId="77777777" w:rsidR="005F32F8" w:rsidRPr="00D02EA6" w:rsidRDefault="005F32F8" w:rsidP="005F32F8">
            <w:pPr>
              <w:spacing w:after="0" w:line="240" w:lineRule="auto"/>
              <w:ind w:left="97" w:righ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EA6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Структура, языковое оформление. Смысловая и композиционная целостность текста. 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BE0A4F" w14:textId="77777777" w:rsidR="005F32F8" w:rsidRPr="00D02EA6" w:rsidRDefault="005F32F8" w:rsidP="0013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32F8" w:rsidRPr="00D02EA6" w14:paraId="125C1392" w14:textId="77777777" w:rsidTr="00AB3219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EE0883" w14:textId="77777777" w:rsidR="005F32F8" w:rsidRPr="00D02EA6" w:rsidRDefault="005F32F8" w:rsidP="00AB321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C96021" w14:textId="77777777" w:rsidR="005F32F8" w:rsidRPr="0012168F" w:rsidRDefault="005F32F8" w:rsidP="00E20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79CA52" w14:textId="77777777" w:rsidR="005F32F8" w:rsidRPr="00D02EA6" w:rsidRDefault="005F32F8" w:rsidP="005F32F8">
            <w:pPr>
              <w:spacing w:after="0" w:line="240" w:lineRule="auto"/>
              <w:ind w:left="97" w:righ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EA6">
              <w:rPr>
                <w:rFonts w:ascii="Times New Roman" w:hAnsi="Times New Roman" w:cs="Times New Roman"/>
                <w:sz w:val="28"/>
                <w:szCs w:val="28"/>
              </w:rPr>
              <w:t>Логико-смысловые отношения между частями микротекста. Средства связи предложений в тексте.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53A134" w14:textId="77777777" w:rsidR="005F32F8" w:rsidRPr="00D02EA6" w:rsidRDefault="005F32F8" w:rsidP="0013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32F8" w:rsidRPr="00D02EA6" w14:paraId="7A071DCE" w14:textId="77777777" w:rsidTr="00AB3219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678D0C" w14:textId="77777777" w:rsidR="005F32F8" w:rsidRPr="00D02EA6" w:rsidRDefault="005F32F8" w:rsidP="00AB321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9AEA5D" w14:textId="77777777" w:rsidR="005F32F8" w:rsidRPr="0012168F" w:rsidRDefault="005F32F8" w:rsidP="00E20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1DC5EE" w14:textId="77777777" w:rsidR="005F32F8" w:rsidRPr="00D02EA6" w:rsidRDefault="005F32F8" w:rsidP="005F32F8">
            <w:pPr>
              <w:spacing w:after="0" w:line="240" w:lineRule="auto"/>
              <w:ind w:left="97" w:righ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EA6">
              <w:rPr>
                <w:rFonts w:ascii="Times New Roman" w:hAnsi="Times New Roman" w:cs="Times New Roman"/>
                <w:sz w:val="28"/>
                <w:szCs w:val="28"/>
              </w:rPr>
              <w:t>Основная и дополнительная информация микротекста.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3F14A0" w14:textId="77777777" w:rsidR="005F32F8" w:rsidRPr="00D02EA6" w:rsidRDefault="005F32F8" w:rsidP="0013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32F8" w:rsidRPr="00D02EA6" w14:paraId="09D75545" w14:textId="77777777" w:rsidTr="00AB3219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0F6650" w14:textId="77777777" w:rsidR="005F32F8" w:rsidRPr="00D02EA6" w:rsidRDefault="005F32F8" w:rsidP="00AB321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D4FC48" w14:textId="77777777" w:rsidR="005F32F8" w:rsidRPr="0012168F" w:rsidRDefault="005F32F8" w:rsidP="00E20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68F">
              <w:rPr>
                <w:rFonts w:ascii="Times New Roman" w:hAnsi="Times New Roman" w:cs="Times New Roman"/>
                <w:bCs/>
                <w:sz w:val="28"/>
                <w:szCs w:val="28"/>
              </w:rPr>
              <w:t>Функцион</w:t>
            </w:r>
            <w:r w:rsidR="00C76651" w:rsidRPr="0012168F">
              <w:rPr>
                <w:rFonts w:ascii="Times New Roman" w:hAnsi="Times New Roman" w:cs="Times New Roman"/>
                <w:bCs/>
                <w:sz w:val="28"/>
                <w:szCs w:val="28"/>
              </w:rPr>
              <w:t>ально-смысловые типы речи.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DF1B51" w14:textId="77777777" w:rsidR="005F32F8" w:rsidRPr="00D02EA6" w:rsidRDefault="005F32F8" w:rsidP="005F32F8">
            <w:pPr>
              <w:spacing w:after="0" w:line="240" w:lineRule="auto"/>
              <w:ind w:left="97" w:righ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EA6">
              <w:rPr>
                <w:rFonts w:ascii="Times New Roman" w:hAnsi="Times New Roman" w:cs="Times New Roman"/>
                <w:sz w:val="28"/>
                <w:szCs w:val="28"/>
              </w:rPr>
              <w:t>Функционально-смысловые типы речи, их отличительные признаки.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27BF01" w14:textId="77777777" w:rsidR="005F32F8" w:rsidRPr="00D02EA6" w:rsidRDefault="005F32F8" w:rsidP="0013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32F8" w:rsidRPr="00D02EA6" w14:paraId="2DAE1F4A" w14:textId="77777777" w:rsidTr="00AB3219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EEEB9E" w14:textId="77777777" w:rsidR="005F32F8" w:rsidRPr="00D02EA6" w:rsidRDefault="005F32F8" w:rsidP="00AB321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D1E509" w14:textId="77777777" w:rsidR="005F32F8" w:rsidRPr="0012168F" w:rsidRDefault="005F32F8" w:rsidP="00E20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4C85E7" w14:textId="77777777" w:rsidR="005F32F8" w:rsidRPr="00D02EA6" w:rsidRDefault="005F32F8" w:rsidP="005F32F8">
            <w:pPr>
              <w:spacing w:after="0" w:line="240" w:lineRule="auto"/>
              <w:ind w:left="97" w:righ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EA6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ошибок при определении типов речи. 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B9BDAA" w14:textId="77777777" w:rsidR="005F32F8" w:rsidRPr="00D02EA6" w:rsidRDefault="005F32F8" w:rsidP="0013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32F8" w:rsidRPr="00D02EA6" w14:paraId="66E02C7B" w14:textId="77777777" w:rsidTr="00AB3219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F32F61" w14:textId="77777777" w:rsidR="005F32F8" w:rsidRPr="00D02EA6" w:rsidRDefault="005F32F8" w:rsidP="00AB321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6D5962" w14:textId="77777777" w:rsidR="005F32F8" w:rsidRPr="0012168F" w:rsidRDefault="00C76651" w:rsidP="00E20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6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Функциональные стили речи. 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0AC077" w14:textId="77777777" w:rsidR="005F32F8" w:rsidRPr="00D02EA6" w:rsidRDefault="005F32F8" w:rsidP="005F32F8">
            <w:pPr>
              <w:spacing w:after="0" w:line="240" w:lineRule="auto"/>
              <w:ind w:left="97" w:righ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EA6">
              <w:rPr>
                <w:rFonts w:ascii="Times New Roman" w:hAnsi="Times New Roman" w:cs="Times New Roman"/>
                <w:sz w:val="28"/>
                <w:szCs w:val="28"/>
              </w:rPr>
              <w:t>Функциональные стили, их характеристика. Признаки стилей речи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869A75" w14:textId="77777777" w:rsidR="005F32F8" w:rsidRPr="00D02EA6" w:rsidRDefault="005F32F8" w:rsidP="0013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32F8" w:rsidRPr="00D02EA6" w14:paraId="1047A040" w14:textId="77777777" w:rsidTr="00AB3219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174A71" w14:textId="77777777" w:rsidR="005F32F8" w:rsidRPr="00D02EA6" w:rsidRDefault="005F32F8" w:rsidP="00AB321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8FB023" w14:textId="77777777" w:rsidR="005F32F8" w:rsidRPr="0012168F" w:rsidRDefault="005F32F8" w:rsidP="00E20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64F572" w14:textId="77777777" w:rsidR="005F32F8" w:rsidRPr="00D02EA6" w:rsidRDefault="005F32F8" w:rsidP="005F32F8">
            <w:pPr>
              <w:spacing w:after="0" w:line="240" w:lineRule="auto"/>
              <w:ind w:left="97" w:righ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EA6">
              <w:rPr>
                <w:rFonts w:ascii="Times New Roman" w:hAnsi="Times New Roman" w:cs="Times New Roman"/>
                <w:sz w:val="28"/>
                <w:szCs w:val="28"/>
              </w:rPr>
              <w:t>Предупреждение ошибок при определении стиля текста. Работа с текстами.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29023D" w14:textId="77777777" w:rsidR="005F32F8" w:rsidRPr="00D02EA6" w:rsidRDefault="005F32F8" w:rsidP="0013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32F8" w:rsidRPr="00D02EA6" w14:paraId="044073AB" w14:textId="77777777" w:rsidTr="00AB3219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DB72AC" w14:textId="77777777" w:rsidR="005F32F8" w:rsidRPr="00D02EA6" w:rsidRDefault="005F32F8" w:rsidP="00AB321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CAE589" w14:textId="77777777" w:rsidR="005F32F8" w:rsidRPr="0012168F" w:rsidRDefault="005F32F8" w:rsidP="00E20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68F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Изобразительно-выр</w:t>
            </w:r>
            <w:r w:rsidR="00C76651" w:rsidRPr="0012168F">
              <w:rPr>
                <w:rFonts w:ascii="Times New Roman" w:hAnsi="Times New Roman" w:cs="Times New Roman"/>
                <w:bCs/>
                <w:sz w:val="28"/>
                <w:szCs w:val="28"/>
              </w:rPr>
              <w:t>азительные средства языка.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D48353" w14:textId="77777777" w:rsidR="005F32F8" w:rsidRPr="00D02EA6" w:rsidRDefault="005F32F8" w:rsidP="005F32F8">
            <w:pPr>
              <w:spacing w:after="0" w:line="240" w:lineRule="auto"/>
              <w:ind w:left="97" w:righ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EA6">
              <w:rPr>
                <w:rFonts w:ascii="Times New Roman" w:hAnsi="Times New Roman" w:cs="Times New Roman"/>
                <w:sz w:val="28"/>
                <w:szCs w:val="28"/>
              </w:rPr>
              <w:t>Речь. Языковые средства выразительности.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BED6BB" w14:textId="77777777" w:rsidR="005F32F8" w:rsidRPr="00D02EA6" w:rsidRDefault="005F32F8" w:rsidP="0013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32F8" w:rsidRPr="00D02EA6" w14:paraId="53208BF7" w14:textId="77777777" w:rsidTr="00AB3219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A20F49" w14:textId="77777777" w:rsidR="005F32F8" w:rsidRPr="00D02EA6" w:rsidRDefault="005F32F8" w:rsidP="00AB321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3124C8" w14:textId="77777777" w:rsidR="005F32F8" w:rsidRPr="0012168F" w:rsidRDefault="005F32F8" w:rsidP="00E20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5CEE82" w14:textId="77777777" w:rsidR="005F32F8" w:rsidRPr="00D02EA6" w:rsidRDefault="005F32F8" w:rsidP="005F32F8">
            <w:pPr>
              <w:spacing w:after="0" w:line="240" w:lineRule="auto"/>
              <w:ind w:left="97" w:righ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EA6">
              <w:rPr>
                <w:rFonts w:ascii="Times New Roman" w:hAnsi="Times New Roman" w:cs="Times New Roman"/>
                <w:sz w:val="28"/>
                <w:szCs w:val="28"/>
              </w:rPr>
              <w:t>Тропы, их характеристика.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36F9F9" w14:textId="77777777" w:rsidR="005F32F8" w:rsidRPr="00D02EA6" w:rsidRDefault="005F32F8" w:rsidP="0013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32F8" w:rsidRPr="00D02EA6" w14:paraId="6223D093" w14:textId="77777777" w:rsidTr="00AB3219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A659A6" w14:textId="77777777" w:rsidR="005F32F8" w:rsidRPr="00D02EA6" w:rsidRDefault="005F32F8" w:rsidP="00AB321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CA03C1" w14:textId="77777777" w:rsidR="005F32F8" w:rsidRPr="0012168F" w:rsidRDefault="005F32F8" w:rsidP="00E20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FEE3C4" w14:textId="77777777" w:rsidR="005F32F8" w:rsidRPr="00D02EA6" w:rsidRDefault="005F32F8" w:rsidP="005F32F8">
            <w:pPr>
              <w:spacing w:after="0" w:line="240" w:lineRule="auto"/>
              <w:ind w:left="97" w:righ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EA6">
              <w:rPr>
                <w:rFonts w:ascii="Times New Roman" w:hAnsi="Times New Roman" w:cs="Times New Roman"/>
                <w:sz w:val="28"/>
                <w:szCs w:val="28"/>
              </w:rPr>
              <w:t>Стилистические фигуры. Работа с текстами.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74E28C" w14:textId="77777777" w:rsidR="005F32F8" w:rsidRPr="00D02EA6" w:rsidRDefault="005F32F8" w:rsidP="0013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32F8" w:rsidRPr="00D02EA6" w14:paraId="1C005455" w14:textId="77777777" w:rsidTr="00AB3219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058EB1" w14:textId="77777777" w:rsidR="005F32F8" w:rsidRPr="00D02EA6" w:rsidRDefault="005F32F8" w:rsidP="00AB321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3FD65E" w14:textId="77777777" w:rsidR="005F32F8" w:rsidRPr="0012168F" w:rsidRDefault="005F32F8" w:rsidP="00E20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68F">
              <w:rPr>
                <w:rFonts w:ascii="Times New Roman" w:hAnsi="Times New Roman" w:cs="Times New Roman"/>
                <w:bCs/>
                <w:sz w:val="28"/>
                <w:szCs w:val="28"/>
              </w:rPr>
              <w:t>Ком</w:t>
            </w:r>
            <w:r w:rsidR="00C76651" w:rsidRPr="0012168F">
              <w:rPr>
                <w:rFonts w:ascii="Times New Roman" w:hAnsi="Times New Roman" w:cs="Times New Roman"/>
                <w:bCs/>
                <w:sz w:val="28"/>
                <w:szCs w:val="28"/>
              </w:rPr>
              <w:t>муникативная компетенция.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0FCB96" w14:textId="77777777" w:rsidR="005F32F8" w:rsidRPr="00D02EA6" w:rsidRDefault="005F32F8" w:rsidP="005F32F8">
            <w:pPr>
              <w:spacing w:after="0" w:line="240" w:lineRule="auto"/>
              <w:ind w:left="97" w:righ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EA6">
              <w:rPr>
                <w:rFonts w:ascii="Times New Roman" w:hAnsi="Times New Roman" w:cs="Times New Roman"/>
                <w:sz w:val="28"/>
                <w:szCs w:val="28"/>
              </w:rPr>
              <w:t>Виды информации в тексте. Информационная обработка текста.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020180" w14:textId="77777777" w:rsidR="005F32F8" w:rsidRPr="00D02EA6" w:rsidRDefault="005F32F8" w:rsidP="0013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32F8" w:rsidRPr="00D02EA6" w14:paraId="599A56C9" w14:textId="77777777" w:rsidTr="00AB3219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B009A2" w14:textId="77777777" w:rsidR="005F32F8" w:rsidRPr="00D02EA6" w:rsidRDefault="005F32F8" w:rsidP="00AB321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6E7401" w14:textId="77777777" w:rsidR="005F32F8" w:rsidRPr="0012168F" w:rsidRDefault="005F32F8" w:rsidP="00E20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651045" w14:textId="77777777" w:rsidR="005F32F8" w:rsidRPr="00D02EA6" w:rsidRDefault="005F32F8" w:rsidP="005F32F8">
            <w:pPr>
              <w:spacing w:after="0" w:line="240" w:lineRule="auto"/>
              <w:ind w:left="97" w:righ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EA6">
              <w:rPr>
                <w:rFonts w:ascii="Times New Roman" w:hAnsi="Times New Roman" w:cs="Times New Roman"/>
                <w:sz w:val="28"/>
                <w:szCs w:val="28"/>
              </w:rPr>
              <w:t>Употребление языковых средств. Работа с текстами.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2E12F7" w14:textId="77777777" w:rsidR="005F32F8" w:rsidRPr="00D02EA6" w:rsidRDefault="005F32F8" w:rsidP="0013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32F8" w:rsidRPr="00D02EA6" w14:paraId="531E8420" w14:textId="77777777" w:rsidTr="00AB3219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003AAF" w14:textId="77777777" w:rsidR="005F32F8" w:rsidRPr="00D02EA6" w:rsidRDefault="005F32F8" w:rsidP="00AB321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D800FF" w14:textId="77777777" w:rsidR="005F32F8" w:rsidRPr="0012168F" w:rsidRDefault="005F32F8" w:rsidP="00E20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AB2409" w14:textId="77777777" w:rsidR="005F32F8" w:rsidRPr="00D02EA6" w:rsidRDefault="005F32F8" w:rsidP="005F32F8">
            <w:pPr>
              <w:spacing w:after="0" w:line="240" w:lineRule="auto"/>
              <w:ind w:left="97" w:righ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EA6">
              <w:rPr>
                <w:rFonts w:ascii="Times New Roman" w:hAnsi="Times New Roman" w:cs="Times New Roman"/>
                <w:sz w:val="28"/>
                <w:szCs w:val="28"/>
              </w:rPr>
              <w:t>Жанровое многообразие сочинений. Структура письменной экзаменационной работы. Работа с текстами.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92283E" w14:textId="77777777" w:rsidR="005F32F8" w:rsidRPr="00D02EA6" w:rsidRDefault="005F32F8" w:rsidP="0013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32F8" w:rsidRPr="00D02EA6" w14:paraId="3D097A7E" w14:textId="77777777" w:rsidTr="00AB3219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BFA2E7" w14:textId="77777777" w:rsidR="005F32F8" w:rsidRPr="00D02EA6" w:rsidRDefault="005F32F8" w:rsidP="00AB321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D96B9B" w14:textId="77777777" w:rsidR="005F32F8" w:rsidRPr="0012168F" w:rsidRDefault="005F32F8" w:rsidP="00E20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020487" w14:textId="77777777" w:rsidR="005F32F8" w:rsidRPr="00D02EA6" w:rsidRDefault="005F32F8" w:rsidP="005F32F8">
            <w:pPr>
              <w:spacing w:after="0" w:line="240" w:lineRule="auto"/>
              <w:ind w:left="97" w:righ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EA6">
              <w:rPr>
                <w:rFonts w:ascii="Times New Roman" w:hAnsi="Times New Roman" w:cs="Times New Roman"/>
                <w:sz w:val="28"/>
                <w:szCs w:val="28"/>
              </w:rPr>
              <w:t>Формулировка проблем исходного текста. Типы проблем. Способы выявления проблемы.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74AC79" w14:textId="77777777" w:rsidR="005F32F8" w:rsidRPr="00D02EA6" w:rsidRDefault="005F32F8" w:rsidP="0013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32F8" w:rsidRPr="00D02EA6" w14:paraId="3A23157F" w14:textId="77777777" w:rsidTr="00AB3219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AD1A20" w14:textId="77777777" w:rsidR="005F32F8" w:rsidRPr="00D02EA6" w:rsidRDefault="005F32F8" w:rsidP="00AB321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D01C1D" w14:textId="77777777" w:rsidR="005F32F8" w:rsidRPr="0012168F" w:rsidRDefault="005F32F8" w:rsidP="00E20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D339E3" w14:textId="77777777" w:rsidR="005F32F8" w:rsidRPr="00D02EA6" w:rsidRDefault="005F32F8" w:rsidP="005F32F8">
            <w:pPr>
              <w:spacing w:after="0" w:line="240" w:lineRule="auto"/>
              <w:ind w:left="97" w:righ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EA6">
              <w:rPr>
                <w:rFonts w:ascii="Times New Roman" w:hAnsi="Times New Roman" w:cs="Times New Roman"/>
                <w:sz w:val="28"/>
                <w:szCs w:val="28"/>
              </w:rPr>
              <w:t xml:space="preserve">Типовые конструкции для формулирования проблемы. Типичные ошибки при формулировании проблемы. авторской позиции по проблеме. 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607988" w14:textId="77777777" w:rsidR="005F32F8" w:rsidRPr="00D02EA6" w:rsidRDefault="005F32F8" w:rsidP="0013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32F8" w:rsidRPr="00D02EA6" w14:paraId="5A9495BA" w14:textId="77777777" w:rsidTr="00AB3219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FC80BA" w14:textId="77777777" w:rsidR="005F32F8" w:rsidRPr="00D02EA6" w:rsidRDefault="005F32F8" w:rsidP="00AB321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E3465F" w14:textId="77777777" w:rsidR="005F32F8" w:rsidRPr="0012168F" w:rsidRDefault="005F32F8" w:rsidP="00E20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0F8C72" w14:textId="77777777" w:rsidR="005F32F8" w:rsidRPr="00D02EA6" w:rsidRDefault="005F32F8" w:rsidP="005F32F8">
            <w:pPr>
              <w:spacing w:after="0" w:line="240" w:lineRule="auto"/>
              <w:ind w:left="97" w:righ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EA6">
              <w:rPr>
                <w:rFonts w:ascii="Times New Roman" w:hAnsi="Times New Roman" w:cs="Times New Roman"/>
                <w:sz w:val="28"/>
                <w:szCs w:val="28"/>
              </w:rPr>
              <w:t> Комментарий к проблеме. Типы информации в тексте.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8BB467" w14:textId="77777777" w:rsidR="005F32F8" w:rsidRPr="00D02EA6" w:rsidRDefault="005F32F8" w:rsidP="0013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32F8" w:rsidRPr="00D02EA6" w14:paraId="1FAAC27C" w14:textId="77777777" w:rsidTr="00AB3219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40F743" w14:textId="77777777" w:rsidR="005F32F8" w:rsidRPr="00D02EA6" w:rsidRDefault="005F32F8" w:rsidP="00AB321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5A6E08" w14:textId="77777777" w:rsidR="005F32F8" w:rsidRPr="0012168F" w:rsidRDefault="005F32F8" w:rsidP="00E20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3BCE39" w14:textId="77777777" w:rsidR="005F32F8" w:rsidRPr="00D02EA6" w:rsidRDefault="005F32F8" w:rsidP="005F32F8">
            <w:pPr>
              <w:spacing w:after="0" w:line="240" w:lineRule="auto"/>
              <w:ind w:left="97" w:righ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EA6">
              <w:rPr>
                <w:rFonts w:ascii="Times New Roman" w:hAnsi="Times New Roman" w:cs="Times New Roman"/>
                <w:sz w:val="28"/>
                <w:szCs w:val="28"/>
              </w:rPr>
              <w:t> Введение цитат в текст сочинения. Прямая и косвенная речь.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6325B7" w14:textId="77777777" w:rsidR="005F32F8" w:rsidRPr="00D02EA6" w:rsidRDefault="005F32F8" w:rsidP="0013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32F8" w:rsidRPr="00D02EA6" w14:paraId="78D5A8C2" w14:textId="77777777" w:rsidTr="00AB3219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F3E330" w14:textId="77777777" w:rsidR="005F32F8" w:rsidRPr="00D02EA6" w:rsidRDefault="005F32F8" w:rsidP="00AB321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5FA7F7" w14:textId="77777777" w:rsidR="005F32F8" w:rsidRPr="0012168F" w:rsidRDefault="005F32F8" w:rsidP="00E20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BB8E91" w14:textId="77777777" w:rsidR="005F32F8" w:rsidRPr="00D02EA6" w:rsidRDefault="005F32F8" w:rsidP="005F32F8">
            <w:pPr>
              <w:spacing w:after="0" w:line="240" w:lineRule="auto"/>
              <w:ind w:left="97" w:righ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EA6">
              <w:rPr>
                <w:rFonts w:ascii="Times New Roman" w:hAnsi="Times New Roman" w:cs="Times New Roman"/>
                <w:sz w:val="28"/>
                <w:szCs w:val="28"/>
              </w:rPr>
              <w:t xml:space="preserve">Типовые конструкции для комментирования проблемы. Типичные ошибки при комментарии проблемы. 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59105D" w14:textId="77777777" w:rsidR="005F32F8" w:rsidRPr="00D02EA6" w:rsidRDefault="005F32F8" w:rsidP="0013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32F8" w:rsidRPr="00D02EA6" w14:paraId="435D793B" w14:textId="77777777" w:rsidTr="00AB3219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B806AD" w14:textId="77777777" w:rsidR="005F32F8" w:rsidRPr="00D02EA6" w:rsidRDefault="005F32F8" w:rsidP="00AB321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E4D96A" w14:textId="77777777" w:rsidR="005F32F8" w:rsidRPr="0012168F" w:rsidRDefault="005F32F8" w:rsidP="00E20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7584AF" w14:textId="77777777" w:rsidR="005F32F8" w:rsidRPr="00D02EA6" w:rsidRDefault="005F32F8" w:rsidP="005F32F8">
            <w:pPr>
              <w:spacing w:after="0" w:line="240" w:lineRule="auto"/>
              <w:ind w:left="97" w:righ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EA6">
              <w:rPr>
                <w:rFonts w:ascii="Times New Roman" w:hAnsi="Times New Roman" w:cs="Times New Roman"/>
                <w:sz w:val="28"/>
                <w:szCs w:val="28"/>
              </w:rPr>
              <w:t>Авторская позиция. Отражение авторской позиции в тексте.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700ADB" w14:textId="77777777" w:rsidR="005F32F8" w:rsidRPr="00D02EA6" w:rsidRDefault="005F32F8" w:rsidP="0013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32F8" w:rsidRPr="00D02EA6" w14:paraId="0F233C7D" w14:textId="77777777" w:rsidTr="00AB3219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00A811" w14:textId="77777777" w:rsidR="005F32F8" w:rsidRPr="00D02EA6" w:rsidRDefault="005F32F8" w:rsidP="00AB321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3C99FF" w14:textId="77777777" w:rsidR="005F32F8" w:rsidRPr="0012168F" w:rsidRDefault="005F32F8" w:rsidP="00E20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ECB55D" w14:textId="77777777" w:rsidR="005F32F8" w:rsidRPr="00D02EA6" w:rsidRDefault="005F32F8" w:rsidP="005F32F8">
            <w:pPr>
              <w:spacing w:after="0" w:line="240" w:lineRule="auto"/>
              <w:ind w:left="97" w:righ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EA6">
              <w:rPr>
                <w:rFonts w:ascii="Times New Roman" w:hAnsi="Times New Roman" w:cs="Times New Roman"/>
                <w:sz w:val="28"/>
                <w:szCs w:val="28"/>
              </w:rPr>
              <w:t>Средства выражения позиции автора. Автор и рассказчик.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F66F93" w14:textId="77777777" w:rsidR="005F32F8" w:rsidRPr="00D02EA6" w:rsidRDefault="005F32F8" w:rsidP="0013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32F8" w:rsidRPr="00D02EA6" w14:paraId="17659A1D" w14:textId="77777777" w:rsidTr="00AB3219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D431F8" w14:textId="77777777" w:rsidR="005F32F8" w:rsidRPr="00D02EA6" w:rsidRDefault="005F32F8" w:rsidP="00AB321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8DD787" w14:textId="77777777" w:rsidR="005F32F8" w:rsidRPr="0012168F" w:rsidRDefault="005F32F8" w:rsidP="00E20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92271F" w14:textId="77777777" w:rsidR="005F32F8" w:rsidRPr="00D02EA6" w:rsidRDefault="005F32F8" w:rsidP="005F32F8">
            <w:pPr>
              <w:spacing w:after="0" w:line="240" w:lineRule="auto"/>
              <w:ind w:left="97" w:righ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EA6">
              <w:rPr>
                <w:rFonts w:ascii="Times New Roman" w:hAnsi="Times New Roman" w:cs="Times New Roman"/>
                <w:sz w:val="28"/>
                <w:szCs w:val="28"/>
              </w:rPr>
              <w:t xml:space="preserve">Типовые конструкции для выражения авторской позиции. Типовые ошибки при формулировании авторской позиции. 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F371E7" w14:textId="77777777" w:rsidR="005F32F8" w:rsidRPr="00D02EA6" w:rsidRDefault="005F32F8" w:rsidP="0013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32F8" w:rsidRPr="00D02EA6" w14:paraId="2B8AD0F2" w14:textId="77777777" w:rsidTr="00AB3219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D6134B" w14:textId="77777777" w:rsidR="005F32F8" w:rsidRPr="00D02EA6" w:rsidRDefault="005F32F8" w:rsidP="00AB321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AEE609" w14:textId="77777777" w:rsidR="005F32F8" w:rsidRPr="0012168F" w:rsidRDefault="005F32F8" w:rsidP="00E20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BBAD2D" w14:textId="77777777" w:rsidR="005F32F8" w:rsidRPr="00D02EA6" w:rsidRDefault="005F32F8" w:rsidP="005F32F8">
            <w:pPr>
              <w:spacing w:after="0" w:line="240" w:lineRule="auto"/>
              <w:ind w:left="97" w:righ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EA6">
              <w:rPr>
                <w:rFonts w:ascii="Times New Roman" w:hAnsi="Times New Roman" w:cs="Times New Roman"/>
                <w:sz w:val="28"/>
                <w:szCs w:val="28"/>
              </w:rPr>
              <w:t>Выражение собственного мнения. Виды аргументов, их «ценность».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EF833F" w14:textId="77777777" w:rsidR="005F32F8" w:rsidRPr="00D02EA6" w:rsidRDefault="005F32F8" w:rsidP="0013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32F8" w:rsidRPr="00D02EA6" w14:paraId="77A4FB27" w14:textId="77777777" w:rsidTr="00AB3219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7E8B37" w14:textId="77777777" w:rsidR="005F32F8" w:rsidRPr="00D02EA6" w:rsidRDefault="005F32F8" w:rsidP="00AB321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AF7268" w14:textId="77777777" w:rsidR="005F32F8" w:rsidRPr="0012168F" w:rsidRDefault="005F32F8" w:rsidP="00E20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C4C6D1" w14:textId="77777777" w:rsidR="005F32F8" w:rsidRPr="00D02EA6" w:rsidRDefault="005F32F8" w:rsidP="005F32F8">
            <w:pPr>
              <w:spacing w:after="0" w:line="240" w:lineRule="auto"/>
              <w:ind w:left="97" w:righ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EA6">
              <w:rPr>
                <w:rFonts w:ascii="Times New Roman" w:hAnsi="Times New Roman" w:cs="Times New Roman"/>
                <w:sz w:val="28"/>
                <w:szCs w:val="28"/>
              </w:rPr>
              <w:t>Структура аргумента. Источники аргументации.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0BFAE5" w14:textId="77777777" w:rsidR="005F32F8" w:rsidRPr="00D02EA6" w:rsidRDefault="005F32F8" w:rsidP="0013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32F8" w:rsidRPr="00D02EA6" w14:paraId="3FABDCF4" w14:textId="77777777" w:rsidTr="00AB3219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4410D1" w14:textId="77777777" w:rsidR="005F32F8" w:rsidRPr="00D02EA6" w:rsidRDefault="005F32F8" w:rsidP="00AB321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45C8F7" w14:textId="77777777" w:rsidR="005F32F8" w:rsidRPr="0012168F" w:rsidRDefault="005F32F8" w:rsidP="00E20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3B778F" w14:textId="77777777" w:rsidR="005F32F8" w:rsidRPr="00D02EA6" w:rsidRDefault="005F32F8" w:rsidP="005F32F8">
            <w:pPr>
              <w:spacing w:after="0" w:line="240" w:lineRule="auto"/>
              <w:ind w:left="97" w:righ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EA6">
              <w:rPr>
                <w:rFonts w:ascii="Times New Roman" w:hAnsi="Times New Roman" w:cs="Times New Roman"/>
                <w:sz w:val="28"/>
                <w:szCs w:val="28"/>
              </w:rPr>
              <w:t xml:space="preserve">Типичные ошибки аргументации. Создание «банка аргументов». 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667BE5" w14:textId="77777777" w:rsidR="005F32F8" w:rsidRPr="00D02EA6" w:rsidRDefault="005F32F8" w:rsidP="0013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32F8" w:rsidRPr="00D02EA6" w14:paraId="4496DFE9" w14:textId="77777777" w:rsidTr="00AB3219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485189" w14:textId="77777777" w:rsidR="005F32F8" w:rsidRPr="00D02EA6" w:rsidRDefault="005F32F8" w:rsidP="00AB321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6CC6E4" w14:textId="77777777" w:rsidR="005F32F8" w:rsidRPr="0012168F" w:rsidRDefault="005F32F8" w:rsidP="00E20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16F5A9" w14:textId="77777777" w:rsidR="005F32F8" w:rsidRPr="00D02EA6" w:rsidRDefault="005F32F8" w:rsidP="005F32F8">
            <w:pPr>
              <w:spacing w:after="0" w:line="240" w:lineRule="auto"/>
              <w:ind w:left="97" w:righ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EA6">
              <w:rPr>
                <w:rFonts w:ascii="Times New Roman" w:hAnsi="Times New Roman" w:cs="Times New Roman"/>
                <w:sz w:val="28"/>
                <w:szCs w:val="28"/>
              </w:rPr>
              <w:t>Композиция сочинения. Композиционное единство при создании собственного текста.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DB569F" w14:textId="77777777" w:rsidR="005F32F8" w:rsidRPr="00D02EA6" w:rsidRDefault="005F32F8" w:rsidP="0013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32F8" w:rsidRPr="00D02EA6" w14:paraId="3EBACF10" w14:textId="77777777" w:rsidTr="00AB3219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18D8CA" w14:textId="77777777" w:rsidR="005F32F8" w:rsidRPr="00D02EA6" w:rsidRDefault="005F32F8" w:rsidP="00AB321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41B3D8" w14:textId="77777777" w:rsidR="005F32F8" w:rsidRPr="0012168F" w:rsidRDefault="005F32F8" w:rsidP="00E20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9D460C" w14:textId="77777777" w:rsidR="005F32F8" w:rsidRPr="00D02EA6" w:rsidRDefault="005F32F8" w:rsidP="005F32F8">
            <w:pPr>
              <w:spacing w:after="0" w:line="240" w:lineRule="auto"/>
              <w:ind w:left="97" w:righ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EA6">
              <w:rPr>
                <w:rFonts w:ascii="Times New Roman" w:hAnsi="Times New Roman" w:cs="Times New Roman"/>
                <w:sz w:val="28"/>
                <w:szCs w:val="28"/>
              </w:rPr>
              <w:t>Абзацное членение. Смысловая цельность, речевая связность и последовательность изложения.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953FBA" w14:textId="77777777" w:rsidR="005F32F8" w:rsidRPr="00D02EA6" w:rsidRDefault="005F32F8" w:rsidP="0013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32F8" w:rsidRPr="00D02EA6" w14:paraId="28036256" w14:textId="77777777" w:rsidTr="00AB3219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A66278" w14:textId="77777777" w:rsidR="005F32F8" w:rsidRPr="00D02EA6" w:rsidRDefault="005F32F8" w:rsidP="00AB321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1C5E46" w14:textId="77777777" w:rsidR="005F32F8" w:rsidRPr="0012168F" w:rsidRDefault="005F32F8" w:rsidP="00E20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59849C" w14:textId="77777777" w:rsidR="005F32F8" w:rsidRPr="00D02EA6" w:rsidRDefault="005F32F8" w:rsidP="005F32F8">
            <w:pPr>
              <w:spacing w:after="0" w:line="240" w:lineRule="auto"/>
              <w:ind w:left="97" w:righ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EA6">
              <w:rPr>
                <w:rFonts w:ascii="Times New Roman" w:hAnsi="Times New Roman" w:cs="Times New Roman"/>
                <w:sz w:val="28"/>
                <w:szCs w:val="28"/>
              </w:rPr>
              <w:t>Основные средства связи между предложениями в тексте.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414511" w14:textId="77777777" w:rsidR="005F32F8" w:rsidRPr="00D02EA6" w:rsidRDefault="005F32F8" w:rsidP="0013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32F8" w:rsidRPr="00D02EA6" w14:paraId="4E6FF188" w14:textId="77777777" w:rsidTr="00AB3219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E049D2" w14:textId="77777777" w:rsidR="005F32F8" w:rsidRPr="00D02EA6" w:rsidRDefault="005F32F8" w:rsidP="00AB321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7CC931" w14:textId="77777777" w:rsidR="005F32F8" w:rsidRPr="0012168F" w:rsidRDefault="005F32F8" w:rsidP="00E20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3F36B8" w14:textId="77777777" w:rsidR="005F32F8" w:rsidRPr="00D02EA6" w:rsidRDefault="005F32F8" w:rsidP="005F32F8">
            <w:pPr>
              <w:spacing w:after="0" w:line="240" w:lineRule="auto"/>
              <w:ind w:left="97" w:righ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EA6">
              <w:rPr>
                <w:rFonts w:ascii="Times New Roman" w:hAnsi="Times New Roman" w:cs="Times New Roman"/>
                <w:sz w:val="28"/>
                <w:szCs w:val="28"/>
              </w:rPr>
              <w:t xml:space="preserve">Виды и формы вступления. Виды заключения. 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22E31F" w14:textId="77777777" w:rsidR="005F32F8" w:rsidRPr="00D02EA6" w:rsidRDefault="005F32F8" w:rsidP="0013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32F8" w:rsidRPr="00D02EA6" w14:paraId="530ED1A7" w14:textId="77777777" w:rsidTr="00AB3219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91BD02" w14:textId="77777777" w:rsidR="005F32F8" w:rsidRPr="00D02EA6" w:rsidRDefault="005F32F8" w:rsidP="00AB321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0CBDF4" w14:textId="77777777" w:rsidR="005F32F8" w:rsidRPr="0012168F" w:rsidRDefault="005F32F8" w:rsidP="00E20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E03DBE" w14:textId="77777777" w:rsidR="005F32F8" w:rsidRPr="00D02EA6" w:rsidRDefault="005F32F8" w:rsidP="005F32F8">
            <w:pPr>
              <w:spacing w:after="0" w:line="240" w:lineRule="auto"/>
              <w:ind w:left="97" w:righ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EA6">
              <w:rPr>
                <w:rFonts w:ascii="Times New Roman" w:hAnsi="Times New Roman" w:cs="Times New Roman"/>
                <w:sz w:val="28"/>
                <w:szCs w:val="28"/>
              </w:rPr>
              <w:t>Речевое оформление сочинения. Точность и выразительность языка. Соблюдение орфографических, пунктуационных, этических, языковых и речевых норм современного языка.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AD5E7D" w14:textId="77777777" w:rsidR="005F32F8" w:rsidRPr="00D02EA6" w:rsidRDefault="005F32F8" w:rsidP="0013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32F8" w:rsidRPr="00D02EA6" w14:paraId="28727448" w14:textId="77777777" w:rsidTr="00AB3219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8DD140" w14:textId="77777777" w:rsidR="005F32F8" w:rsidRPr="00D02EA6" w:rsidRDefault="005F32F8" w:rsidP="00AB321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A17F6F" w14:textId="77777777" w:rsidR="005F32F8" w:rsidRPr="0012168F" w:rsidRDefault="005F32F8" w:rsidP="00E20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A2907B" w14:textId="77777777" w:rsidR="005F32F8" w:rsidRPr="00D02EA6" w:rsidRDefault="005F32F8" w:rsidP="005F32F8">
            <w:pPr>
              <w:spacing w:after="0" w:line="240" w:lineRule="auto"/>
              <w:ind w:left="97" w:righ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EA6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фактологических норм в фоновом материале. 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8D7948" w14:textId="77777777" w:rsidR="005F32F8" w:rsidRPr="00D02EA6" w:rsidRDefault="005F32F8" w:rsidP="0013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32F8" w:rsidRPr="00D02EA6" w14:paraId="2064CCED" w14:textId="77777777" w:rsidTr="00AB3219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E3BFAE" w14:textId="77777777" w:rsidR="005F32F8" w:rsidRPr="00D02EA6" w:rsidRDefault="005F32F8" w:rsidP="00AB321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3D41AA" w14:textId="77777777" w:rsidR="005F32F8" w:rsidRPr="0012168F" w:rsidRDefault="005F32F8" w:rsidP="00E20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0CED39" w14:textId="77777777" w:rsidR="005F32F8" w:rsidRPr="00D02EA6" w:rsidRDefault="005F32F8" w:rsidP="005F32F8">
            <w:pPr>
              <w:spacing w:after="0" w:line="240" w:lineRule="auto"/>
              <w:ind w:left="97" w:righ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EA6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и методические документы по подготовке и проведению государственной (итоговой) аттестации в форме ЕГЭ по русскому языку. 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F59514" w14:textId="77777777" w:rsidR="005F32F8" w:rsidRPr="00D02EA6" w:rsidRDefault="005F32F8" w:rsidP="0013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56165D77" w14:textId="77777777" w:rsidR="00943A4D" w:rsidRPr="00D02EA6" w:rsidRDefault="00943A4D" w:rsidP="001334F7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0C6F01" w14:textId="77777777" w:rsidR="001334F7" w:rsidRPr="00D02EA6" w:rsidRDefault="00AB3219" w:rsidP="00D02EA6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2EA6">
        <w:rPr>
          <w:rFonts w:ascii="Times New Roman" w:hAnsi="Times New Roman" w:cs="Times New Roman"/>
          <w:b/>
          <w:bCs/>
          <w:sz w:val="28"/>
          <w:szCs w:val="28"/>
        </w:rPr>
        <w:t>СПИСОК УЧЕБНО-МЕТОДИЧЕСКОЙ ЛИТЕРАТУРЫ.</w:t>
      </w:r>
    </w:p>
    <w:p w14:paraId="7F0B4BDB" w14:textId="77777777" w:rsidR="00C76651" w:rsidRPr="00D02EA6" w:rsidRDefault="00C76651" w:rsidP="00AB3219">
      <w:pPr>
        <w:spacing w:after="0" w:line="480" w:lineRule="auto"/>
        <w:jc w:val="both"/>
        <w:rPr>
          <w:sz w:val="28"/>
          <w:szCs w:val="28"/>
        </w:rPr>
      </w:pPr>
      <w:bookmarkStart w:id="1" w:name="block-7921451"/>
      <w:r w:rsidRPr="00D02EA6">
        <w:rPr>
          <w:rFonts w:ascii="Times New Roman" w:hAnsi="Times New Roman"/>
          <w:color w:val="000000"/>
          <w:sz w:val="28"/>
          <w:szCs w:val="28"/>
        </w:rPr>
        <w:t>​‌</w:t>
      </w:r>
      <w:bookmarkStart w:id="2" w:name="68887037-60c7-4119-9c03-aab772564d28"/>
      <w:r w:rsidRPr="00D02EA6">
        <w:rPr>
          <w:rFonts w:ascii="Times New Roman" w:hAnsi="Times New Roman"/>
          <w:color w:val="000000"/>
          <w:sz w:val="28"/>
          <w:szCs w:val="28"/>
        </w:rPr>
        <w:t xml:space="preserve">Русский язык, 10-11 классы/ </w:t>
      </w:r>
      <w:proofErr w:type="spellStart"/>
      <w:r w:rsidRPr="00D02EA6">
        <w:rPr>
          <w:rFonts w:ascii="Times New Roman" w:hAnsi="Times New Roman"/>
          <w:color w:val="000000"/>
          <w:sz w:val="28"/>
          <w:szCs w:val="28"/>
        </w:rPr>
        <w:t>Рыбченкова</w:t>
      </w:r>
      <w:proofErr w:type="spellEnd"/>
      <w:r w:rsidRPr="00D02EA6">
        <w:rPr>
          <w:rFonts w:ascii="Times New Roman" w:hAnsi="Times New Roman"/>
          <w:color w:val="000000"/>
          <w:sz w:val="28"/>
          <w:szCs w:val="28"/>
        </w:rPr>
        <w:t xml:space="preserve"> Л.М., Александрова О.М., </w:t>
      </w:r>
      <w:proofErr w:type="spellStart"/>
      <w:r w:rsidRPr="00D02EA6">
        <w:rPr>
          <w:rFonts w:ascii="Times New Roman" w:hAnsi="Times New Roman"/>
          <w:color w:val="000000"/>
          <w:sz w:val="28"/>
          <w:szCs w:val="28"/>
        </w:rPr>
        <w:t>Нарушевич</w:t>
      </w:r>
      <w:proofErr w:type="spellEnd"/>
      <w:r w:rsidRPr="00D02EA6">
        <w:rPr>
          <w:rFonts w:ascii="Times New Roman" w:hAnsi="Times New Roman"/>
          <w:color w:val="000000"/>
          <w:sz w:val="28"/>
          <w:szCs w:val="28"/>
        </w:rPr>
        <w:t xml:space="preserve"> А.Г. и другие, Акционерное общество «Издательство «Просвещение»</w:t>
      </w:r>
      <w:bookmarkEnd w:id="2"/>
      <w:r w:rsidRPr="00D02EA6">
        <w:rPr>
          <w:rFonts w:ascii="Times New Roman" w:hAnsi="Times New Roman"/>
          <w:color w:val="000000"/>
          <w:sz w:val="28"/>
          <w:szCs w:val="28"/>
        </w:rPr>
        <w:t>‌​</w:t>
      </w:r>
      <w:r w:rsidR="000F440A" w:rsidRPr="00D02EA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6F6A103C" w14:textId="77777777" w:rsidR="00D02EA6" w:rsidRDefault="00C76651" w:rsidP="00D02EA6">
      <w:pPr>
        <w:spacing w:after="0" w:line="48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02EA6">
        <w:rPr>
          <w:rFonts w:ascii="Times New Roman" w:hAnsi="Times New Roman"/>
          <w:color w:val="000000"/>
          <w:sz w:val="28"/>
          <w:szCs w:val="28"/>
        </w:rPr>
        <w:t>​‌‌</w:t>
      </w:r>
    </w:p>
    <w:p w14:paraId="52FDBB6B" w14:textId="77777777" w:rsidR="00C76651" w:rsidRPr="00D02EA6" w:rsidRDefault="00C76651" w:rsidP="00D02EA6">
      <w:pPr>
        <w:spacing w:after="0" w:line="480" w:lineRule="auto"/>
        <w:jc w:val="center"/>
        <w:rPr>
          <w:sz w:val="28"/>
          <w:szCs w:val="28"/>
        </w:rPr>
      </w:pPr>
      <w:r w:rsidRPr="00D02EA6">
        <w:rPr>
          <w:rFonts w:ascii="Times New Roman" w:hAnsi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14:paraId="6B0BC7D1" w14:textId="77777777" w:rsidR="00C76651" w:rsidRPr="00D02EA6" w:rsidRDefault="00C76651" w:rsidP="00AB3219">
      <w:pPr>
        <w:spacing w:after="0" w:line="480" w:lineRule="auto"/>
        <w:rPr>
          <w:rFonts w:ascii="Times New Roman" w:hAnsi="Times New Roman"/>
          <w:color w:val="000000"/>
          <w:sz w:val="28"/>
          <w:szCs w:val="28"/>
        </w:rPr>
      </w:pPr>
      <w:r w:rsidRPr="00D02EA6">
        <w:rPr>
          <w:rFonts w:ascii="Times New Roman" w:hAnsi="Times New Roman"/>
          <w:color w:val="000000"/>
          <w:sz w:val="28"/>
          <w:szCs w:val="28"/>
        </w:rPr>
        <w:t>​</w:t>
      </w:r>
      <w:r w:rsidRPr="00D02EA6">
        <w:rPr>
          <w:rFonts w:ascii="Times New Roman" w:hAnsi="Times New Roman"/>
          <w:color w:val="333333"/>
          <w:sz w:val="28"/>
          <w:szCs w:val="28"/>
        </w:rPr>
        <w:t>​‌</w:t>
      </w:r>
      <w:r w:rsidRPr="00D02EA6">
        <w:rPr>
          <w:rFonts w:ascii="Times New Roman" w:hAnsi="Times New Roman"/>
          <w:color w:val="000000"/>
          <w:sz w:val="28"/>
          <w:szCs w:val="28"/>
          <w:lang w:val="en-US"/>
        </w:rPr>
        <w:t>https</w:t>
      </w:r>
      <w:r w:rsidRPr="00D02EA6">
        <w:rPr>
          <w:rFonts w:ascii="Times New Roman" w:hAnsi="Times New Roman"/>
          <w:color w:val="000000"/>
          <w:sz w:val="28"/>
          <w:szCs w:val="28"/>
        </w:rPr>
        <w:t>://</w:t>
      </w:r>
      <w:proofErr w:type="spellStart"/>
      <w:r w:rsidRPr="00D02EA6">
        <w:rPr>
          <w:rFonts w:ascii="Times New Roman" w:hAnsi="Times New Roman"/>
          <w:color w:val="000000"/>
          <w:sz w:val="28"/>
          <w:szCs w:val="28"/>
          <w:lang w:val="en-US"/>
        </w:rPr>
        <w:t>resh</w:t>
      </w:r>
      <w:proofErr w:type="spellEnd"/>
      <w:r w:rsidRPr="00D02EA6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D02EA6">
        <w:rPr>
          <w:rFonts w:ascii="Times New Roman" w:hAnsi="Times New Roman"/>
          <w:color w:val="000000"/>
          <w:sz w:val="28"/>
          <w:szCs w:val="28"/>
          <w:lang w:val="en-US"/>
        </w:rPr>
        <w:t>edu</w:t>
      </w:r>
      <w:proofErr w:type="spellEnd"/>
      <w:r w:rsidRPr="00D02EA6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D02EA6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Pr="00D02EA6">
        <w:rPr>
          <w:rFonts w:ascii="Times New Roman" w:hAnsi="Times New Roman"/>
          <w:color w:val="000000"/>
          <w:sz w:val="28"/>
          <w:szCs w:val="28"/>
        </w:rPr>
        <w:t>/</w:t>
      </w:r>
      <w:r w:rsidRPr="00D02EA6">
        <w:rPr>
          <w:sz w:val="28"/>
          <w:szCs w:val="28"/>
        </w:rPr>
        <w:br/>
      </w:r>
      <w:r w:rsidRPr="00D02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2EA6">
        <w:rPr>
          <w:rFonts w:ascii="Times New Roman" w:hAnsi="Times New Roman"/>
          <w:color w:val="000000"/>
          <w:sz w:val="28"/>
          <w:szCs w:val="28"/>
          <w:lang w:val="en-US"/>
        </w:rPr>
        <w:t>https</w:t>
      </w:r>
      <w:r w:rsidRPr="00D02EA6">
        <w:rPr>
          <w:rFonts w:ascii="Times New Roman" w:hAnsi="Times New Roman"/>
          <w:color w:val="000000"/>
          <w:sz w:val="28"/>
          <w:szCs w:val="28"/>
        </w:rPr>
        <w:t>://</w:t>
      </w:r>
      <w:proofErr w:type="spellStart"/>
      <w:r w:rsidRPr="00D02EA6">
        <w:rPr>
          <w:rFonts w:ascii="Times New Roman" w:hAnsi="Times New Roman"/>
          <w:color w:val="000000"/>
          <w:sz w:val="28"/>
          <w:szCs w:val="28"/>
          <w:lang w:val="en-US"/>
        </w:rPr>
        <w:t>fipi</w:t>
      </w:r>
      <w:proofErr w:type="spellEnd"/>
      <w:r w:rsidRPr="00D02EA6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D02EA6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Pr="00D02EA6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D02EA6">
        <w:rPr>
          <w:rFonts w:ascii="Times New Roman" w:hAnsi="Times New Roman"/>
          <w:color w:val="000000"/>
          <w:sz w:val="28"/>
          <w:szCs w:val="28"/>
          <w:lang w:val="en-US"/>
        </w:rPr>
        <w:t>ege</w:t>
      </w:r>
      <w:proofErr w:type="spellEnd"/>
      <w:r w:rsidRPr="00D02EA6">
        <w:rPr>
          <w:sz w:val="28"/>
          <w:szCs w:val="28"/>
        </w:rPr>
        <w:br/>
      </w:r>
      <w:bookmarkStart w:id="3" w:name="d7e5dcf0-bb29-4391-991f-6eb2fd886660"/>
      <w:r w:rsidRPr="00D02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2EA6">
        <w:rPr>
          <w:rFonts w:ascii="Times New Roman" w:hAnsi="Times New Roman"/>
          <w:color w:val="000000"/>
          <w:sz w:val="28"/>
          <w:szCs w:val="28"/>
          <w:lang w:val="en-US"/>
        </w:rPr>
        <w:t>https</w:t>
      </w:r>
      <w:r w:rsidRPr="00D02EA6">
        <w:rPr>
          <w:rFonts w:ascii="Times New Roman" w:hAnsi="Times New Roman"/>
          <w:color w:val="000000"/>
          <w:sz w:val="28"/>
          <w:szCs w:val="28"/>
        </w:rPr>
        <w:t>://</w:t>
      </w:r>
      <w:proofErr w:type="spellStart"/>
      <w:r w:rsidRPr="00D02EA6">
        <w:rPr>
          <w:rFonts w:ascii="Times New Roman" w:hAnsi="Times New Roman"/>
          <w:color w:val="000000"/>
          <w:sz w:val="28"/>
          <w:szCs w:val="28"/>
          <w:lang w:val="en-US"/>
        </w:rPr>
        <w:t>rus</w:t>
      </w:r>
      <w:proofErr w:type="spellEnd"/>
      <w:r w:rsidRPr="00D02EA6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D02EA6">
        <w:rPr>
          <w:rFonts w:ascii="Times New Roman" w:hAnsi="Times New Roman"/>
          <w:color w:val="000000"/>
          <w:sz w:val="28"/>
          <w:szCs w:val="28"/>
          <w:lang w:val="en-US"/>
        </w:rPr>
        <w:t>ege</w:t>
      </w:r>
      <w:proofErr w:type="spellEnd"/>
      <w:r w:rsidRPr="00D02EA6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D02EA6">
        <w:rPr>
          <w:rFonts w:ascii="Times New Roman" w:hAnsi="Times New Roman"/>
          <w:color w:val="000000"/>
          <w:sz w:val="28"/>
          <w:szCs w:val="28"/>
          <w:lang w:val="en-US"/>
        </w:rPr>
        <w:t>sdamgia</w:t>
      </w:r>
      <w:proofErr w:type="spellEnd"/>
      <w:r w:rsidRPr="00D02EA6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D02EA6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Pr="00D02EA6">
        <w:rPr>
          <w:rFonts w:ascii="Times New Roman" w:hAnsi="Times New Roman"/>
          <w:color w:val="000000"/>
          <w:sz w:val="28"/>
          <w:szCs w:val="28"/>
        </w:rPr>
        <w:t>/</w:t>
      </w:r>
      <w:bookmarkEnd w:id="3"/>
      <w:r w:rsidRPr="00D02EA6">
        <w:rPr>
          <w:rFonts w:ascii="Times New Roman" w:hAnsi="Times New Roman"/>
          <w:color w:val="333333"/>
          <w:sz w:val="28"/>
          <w:szCs w:val="28"/>
        </w:rPr>
        <w:t>‌</w:t>
      </w:r>
      <w:r w:rsidRPr="00D02EA6">
        <w:rPr>
          <w:rFonts w:ascii="Times New Roman" w:hAnsi="Times New Roman"/>
          <w:color w:val="000000"/>
          <w:sz w:val="28"/>
          <w:szCs w:val="28"/>
        </w:rPr>
        <w:t>​</w:t>
      </w:r>
    </w:p>
    <w:bookmarkEnd w:id="1"/>
    <w:p w14:paraId="3DFD95DC" w14:textId="77777777" w:rsidR="00C76651" w:rsidRPr="00D02EA6" w:rsidRDefault="00C76651" w:rsidP="00C76651">
      <w:pPr>
        <w:spacing w:after="200" w:line="276" w:lineRule="auto"/>
        <w:rPr>
          <w:sz w:val="28"/>
          <w:szCs w:val="28"/>
        </w:rPr>
      </w:pPr>
    </w:p>
    <w:p w14:paraId="446AF95B" w14:textId="77777777" w:rsidR="00DC11F5" w:rsidRPr="00D02EA6" w:rsidRDefault="00C6010C" w:rsidP="00E20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C11F5" w:rsidRPr="00D02EA6" w:rsidSect="00AB3219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734DB"/>
    <w:multiLevelType w:val="hybridMultilevel"/>
    <w:tmpl w:val="FD180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96F1B"/>
    <w:multiLevelType w:val="multilevel"/>
    <w:tmpl w:val="74B265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61168"/>
    <w:multiLevelType w:val="hybridMultilevel"/>
    <w:tmpl w:val="D8E8EB3C"/>
    <w:lvl w:ilvl="0" w:tplc="34589A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17E3D"/>
    <w:multiLevelType w:val="multilevel"/>
    <w:tmpl w:val="861A1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132976"/>
    <w:multiLevelType w:val="hybridMultilevel"/>
    <w:tmpl w:val="B49AE8E8"/>
    <w:lvl w:ilvl="0" w:tplc="434C0E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70FB1"/>
    <w:multiLevelType w:val="multilevel"/>
    <w:tmpl w:val="5014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B36088"/>
    <w:multiLevelType w:val="multilevel"/>
    <w:tmpl w:val="2FEC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503157"/>
    <w:multiLevelType w:val="multilevel"/>
    <w:tmpl w:val="143CB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3C7"/>
    <w:rsid w:val="000066B0"/>
    <w:rsid w:val="00093304"/>
    <w:rsid w:val="000F440A"/>
    <w:rsid w:val="0012168F"/>
    <w:rsid w:val="001334F7"/>
    <w:rsid w:val="00186604"/>
    <w:rsid w:val="001E3889"/>
    <w:rsid w:val="00221AE6"/>
    <w:rsid w:val="002E5915"/>
    <w:rsid w:val="002F0E2A"/>
    <w:rsid w:val="00303455"/>
    <w:rsid w:val="003830AC"/>
    <w:rsid w:val="00411E84"/>
    <w:rsid w:val="004203C7"/>
    <w:rsid w:val="00445F8C"/>
    <w:rsid w:val="00452C25"/>
    <w:rsid w:val="005C1AA9"/>
    <w:rsid w:val="005C4B78"/>
    <w:rsid w:val="005F32F8"/>
    <w:rsid w:val="0075129E"/>
    <w:rsid w:val="007E5831"/>
    <w:rsid w:val="0081579A"/>
    <w:rsid w:val="00850B95"/>
    <w:rsid w:val="00920BE5"/>
    <w:rsid w:val="00943A4D"/>
    <w:rsid w:val="009C10CA"/>
    <w:rsid w:val="00A93544"/>
    <w:rsid w:val="00AB3219"/>
    <w:rsid w:val="00AC688A"/>
    <w:rsid w:val="00B12E2B"/>
    <w:rsid w:val="00C6010C"/>
    <w:rsid w:val="00C76651"/>
    <w:rsid w:val="00D02EA6"/>
    <w:rsid w:val="00D42D99"/>
    <w:rsid w:val="00DF37D4"/>
    <w:rsid w:val="00E20DBC"/>
    <w:rsid w:val="00E74EC1"/>
    <w:rsid w:val="00FB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8855B"/>
  <w15:chartTrackingRefBased/>
  <w15:docId w15:val="{69A0D5A0-8977-44C8-BE04-6D5A7E9C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D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6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6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8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Дровосекова Наталья Викторовна</dc:creator>
  <cp:keywords/>
  <dc:description/>
  <cp:lastModifiedBy>Дорофеева Елена Анатольевна</cp:lastModifiedBy>
  <cp:revision>48</cp:revision>
  <cp:lastPrinted>2023-09-16T06:40:00Z</cp:lastPrinted>
  <dcterms:created xsi:type="dcterms:W3CDTF">2019-01-12T06:46:00Z</dcterms:created>
  <dcterms:modified xsi:type="dcterms:W3CDTF">2023-09-19T08:36:00Z</dcterms:modified>
</cp:coreProperties>
</file>